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"/>
        <w:rPr>
          <w:sz w:val="15"/>
          <w:szCs w:val="15"/>
        </w:rPr>
      </w:pPr>
    </w:p>
    <w:p>
      <w:pPr>
        <w:keepNext w:val="0"/>
        <w:keepLines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90" w:after="0" w:line="278" w:lineRule="auto"/>
        <w:ind w:left="2845" w:right="3104" w:firstLine="876"/>
        <w:jc w:val="left"/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KARTU BIMBINGAN TESIS PROGRAM STUDI MAGISTER PSIKOLOGI</w:t>
      </w: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70485</wp:posOffset>
            </wp:positionH>
            <wp:positionV relativeFrom="paragraph">
              <wp:posOffset>-109855</wp:posOffset>
            </wp:positionV>
            <wp:extent cx="685800" cy="603885"/>
            <wp:effectExtent l="0" t="0" r="0" b="0"/>
            <wp:wrapNone/>
            <wp:docPr id="2" name="image1.jpg" descr="C:\Users\lenovo\Downloads\logo-mercu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g" descr="C:\Users\lenovo\Downloads\logo-mercu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799" cy="604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72" w:lineRule="auto"/>
        <w:ind w:left="2605" w:right="0" w:firstLine="0"/>
        <w:jc w:val="left"/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UNIVERSITAS MERCU BUANA YOGYAKARTA</w:t>
      </w:r>
    </w:p>
    <w:p>
      <w:pPr>
        <w:rPr>
          <w:b/>
          <w:sz w:val="20"/>
          <w:szCs w:val="20"/>
        </w:rPr>
      </w:pPr>
    </w:p>
    <w:p>
      <w:pPr>
        <w:spacing w:before="4"/>
        <w:rPr>
          <w:b/>
          <w:sz w:val="11"/>
          <w:szCs w:val="11"/>
        </w:rPr>
      </w:pPr>
    </w:p>
    <w:tbl>
      <w:tblPr>
        <w:tblStyle w:val="16"/>
        <w:tblW w:w="9829" w:type="dxa"/>
        <w:tblInd w:w="7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60"/>
        <w:gridCol w:w="284"/>
        <w:gridCol w:w="71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1" w:lineRule="auto"/>
              <w:ind w:left="106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Nama</w:t>
            </w:r>
          </w:p>
        </w:tc>
        <w:tc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1" w:lineRule="auto"/>
              <w:ind w:left="7" w:right="0" w:firstLine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:</w:t>
            </w:r>
          </w:p>
        </w:tc>
        <w:tc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1" w:lineRule="auto"/>
              <w:ind w:left="108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5" w:lineRule="auto"/>
              <w:ind w:left="106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NIM</w:t>
            </w:r>
          </w:p>
        </w:tc>
        <w:tc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5" w:lineRule="auto"/>
              <w:ind w:left="7" w:right="0" w:firstLine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:</w:t>
            </w:r>
          </w:p>
        </w:tc>
        <w:tc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5" w:lineRule="auto"/>
              <w:ind w:left="108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1" w:lineRule="auto"/>
              <w:ind w:left="106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Peminatan</w:t>
            </w:r>
          </w:p>
        </w:tc>
        <w:tc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1" w:lineRule="auto"/>
              <w:ind w:left="7" w:right="0" w:firstLine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:</w:t>
            </w:r>
          </w:p>
        </w:tc>
        <w:tc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1" w:lineRule="auto"/>
              <w:ind w:left="108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106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Judul Skripsi</w:t>
            </w:r>
          </w:p>
        </w:tc>
        <w:tc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7" w:right="0" w:firstLine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:</w:t>
            </w:r>
          </w:p>
        </w:tc>
        <w:tc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108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5" w:lineRule="auto"/>
              <w:ind w:left="106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Dosen Pembimbing</w:t>
            </w:r>
          </w:p>
        </w:tc>
        <w:tc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5" w:lineRule="auto"/>
              <w:ind w:left="7" w:right="0" w:firstLine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:</w:t>
            </w:r>
          </w:p>
        </w:tc>
        <w:tc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5" w:lineRule="auto"/>
              <w:ind w:left="108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</w:tr>
    </w:tbl>
    <w:p>
      <w:pPr>
        <w:spacing w:before="4"/>
        <w:rPr>
          <w:b/>
          <w:sz w:val="20"/>
          <w:szCs w:val="20"/>
        </w:rPr>
      </w:pPr>
    </w:p>
    <w:p>
      <w:pPr>
        <w:keepNext w:val="0"/>
        <w:keepLines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90" w:after="0" w:line="240" w:lineRule="auto"/>
        <w:ind w:left="919" w:right="1200" w:firstLine="0"/>
        <w:jc w:val="center"/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PEMANTAUAN KEMAJUAN TESIS</w:t>
      </w:r>
    </w:p>
    <w:p>
      <w:pPr>
        <w:spacing w:before="5"/>
        <w:rPr>
          <w:b/>
          <w:sz w:val="27"/>
          <w:szCs w:val="27"/>
        </w:rPr>
      </w:pPr>
    </w:p>
    <w:tbl>
      <w:tblPr>
        <w:tblStyle w:val="17"/>
        <w:tblW w:w="9783" w:type="dxa"/>
        <w:tblInd w:w="7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33"/>
        <w:gridCol w:w="3717"/>
        <w:gridCol w:w="30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5" w:lineRule="auto"/>
              <w:ind w:left="1026" w:right="1022" w:firstLine="0"/>
              <w:jc w:val="center"/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Kegiatan</w:t>
            </w:r>
          </w:p>
        </w:tc>
        <w:tc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5" w:lineRule="auto"/>
              <w:ind w:left="762" w:right="0" w:firstLine="0"/>
              <w:jc w:val="left"/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Tanggal Pelaksanaan</w:t>
            </w:r>
          </w:p>
        </w:tc>
        <w:tc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5" w:lineRule="auto"/>
              <w:ind w:left="571" w:right="0" w:firstLine="0"/>
              <w:jc w:val="left"/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ACC Pembimbing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67" w:lineRule="auto"/>
              <w:ind w:left="106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Mulai Bimbingan</w:t>
            </w:r>
          </w:p>
        </w:tc>
        <w:tc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67" w:lineRule="auto"/>
              <w:ind w:left="107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1" w:lineRule="auto"/>
              <w:ind w:left="106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Seminar Proposal</w:t>
            </w:r>
          </w:p>
        </w:tc>
        <w:tc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1" w:lineRule="auto"/>
              <w:ind w:left="106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Ujian Komprehensif</w:t>
            </w:r>
          </w:p>
        </w:tc>
        <w:tc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67" w:lineRule="auto"/>
              <w:ind w:left="106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Seminar Hasil Penelitian</w:t>
            </w:r>
          </w:p>
        </w:tc>
        <w:tc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1" w:lineRule="auto"/>
              <w:ind w:left="106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Ujian Tesis</w:t>
            </w:r>
          </w:p>
        </w:tc>
        <w:tc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</w:tr>
    </w:tbl>
    <w:p>
      <w:pPr>
        <w:spacing w:before="9"/>
        <w:rPr>
          <w:b/>
          <w:sz w:val="27"/>
          <w:szCs w:val="27"/>
        </w:rPr>
      </w:pPr>
    </w:p>
    <w:p>
      <w:pPr>
        <w:keepNext w:val="0"/>
        <w:keepLines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919" w:right="1201" w:firstLine="0"/>
        <w:jc w:val="center"/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PEMANTAUAN BIMBINGAN</w:t>
      </w:r>
    </w:p>
    <w:p>
      <w:pPr>
        <w:spacing w:before="4" w:after="1"/>
        <w:rPr>
          <w:b/>
          <w:sz w:val="24"/>
          <w:szCs w:val="24"/>
        </w:rPr>
      </w:pPr>
    </w:p>
    <w:tbl>
      <w:tblPr>
        <w:tblStyle w:val="18"/>
        <w:tblW w:w="8874" w:type="dxa"/>
        <w:tblInd w:w="7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65"/>
        <w:gridCol w:w="4358"/>
        <w:gridCol w:w="25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2" w:lineRule="auto"/>
              <w:ind w:left="410" w:right="409" w:firstLine="0"/>
              <w:jc w:val="center"/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Tanggal</w:t>
            </w:r>
          </w:p>
        </w:tc>
        <w:tc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2" w:lineRule="auto"/>
              <w:ind w:left="1695" w:right="0" w:firstLine="0"/>
              <w:jc w:val="left"/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Proses Bimbingan</w:t>
            </w:r>
          </w:p>
        </w:tc>
        <w:tc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2" w:lineRule="auto"/>
              <w:ind w:left="1695" w:right="0" w:hanging="1130"/>
              <w:jc w:val="left"/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Paraf DPT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1" w:lineRule="auto"/>
              <w:ind w:left="412" w:right="409" w:firstLine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1" w:lineRule="auto"/>
              <w:ind w:left="106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1" w:lineRule="auto"/>
              <w:ind w:left="106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67" w:lineRule="auto"/>
              <w:ind w:left="412" w:right="409" w:firstLine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67" w:lineRule="auto"/>
              <w:ind w:left="106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67" w:lineRule="auto"/>
              <w:ind w:left="106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p>
            <w:pP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p>
            <w:pP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</w:tr>
    </w:tbl>
    <w:p>
      <w:pPr>
        <w:rPr>
          <w:sz w:val="24"/>
          <w:szCs w:val="24"/>
        </w:rPr>
        <w:sectPr>
          <w:pgSz w:w="11910" w:h="16840"/>
          <w:pgMar w:top="420" w:right="400" w:bottom="280" w:left="680" w:header="720" w:footer="720" w:gutter="0"/>
          <w:pgNumType w:start="1"/>
          <w:cols w:space="720" w:num="1"/>
        </w:sectPr>
      </w:pPr>
    </w:p>
    <w:p>
      <w:pPr>
        <w:keepNext w:val="0"/>
        <w:keepLines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76" w:lineRule="auto"/>
        <w:ind w:left="0" w:right="0" w:firstLine="0"/>
        <w:jc w:val="left"/>
        <w:rPr>
          <w:sz w:val="24"/>
          <w:szCs w:val="24"/>
        </w:rPr>
      </w:pPr>
    </w:p>
    <w:tbl>
      <w:tblPr>
        <w:tblStyle w:val="19"/>
        <w:tblW w:w="9772" w:type="dxa"/>
        <w:tblInd w:w="7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65"/>
        <w:gridCol w:w="5258"/>
        <w:gridCol w:w="25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</w:tr>
    </w:tbl>
    <w:p>
      <w:pPr>
        <w:rPr>
          <w:b/>
          <w:sz w:val="20"/>
          <w:szCs w:val="20"/>
        </w:rPr>
      </w:pPr>
    </w:p>
    <w:p>
      <w:pPr>
        <w:spacing w:before="9"/>
        <w:rPr>
          <w:b/>
          <w:sz w:val="26"/>
          <w:szCs w:val="26"/>
        </w:rPr>
      </w:pPr>
    </w:p>
    <w:p>
      <w:pPr>
        <w:keepNext w:val="0"/>
        <w:keepLines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90" w:after="0" w:line="240" w:lineRule="auto"/>
        <w:ind w:left="919" w:right="1198" w:firstLine="0"/>
        <w:jc w:val="center"/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BUKTI TELAH MENGIKUTI UJIAN KOMPRHENSIF REKAN MAHASISWA</w:t>
      </w:r>
    </w:p>
    <w:p>
      <w:pPr>
        <w:spacing w:before="40" w:line="276" w:lineRule="auto"/>
        <w:ind w:left="919" w:right="1206" w:firstLine="0"/>
        <w:jc w:val="center"/>
        <w:rPr>
          <w:sz w:val="24"/>
          <w:szCs w:val="24"/>
        </w:rPr>
      </w:pPr>
      <w:r>
        <w:rPr>
          <w:sz w:val="24"/>
          <w:szCs w:val="24"/>
          <w:rtl w:val="0"/>
        </w:rPr>
        <w:t>(Mahasiswa 5x mengikuti ujian komprehensif rekan mahasiswa lainnya sebagai salah satu syarat mendaftar Ujian Komprehensif)</w:t>
      </w:r>
    </w:p>
    <w:p>
      <w:pPr>
        <w:spacing w:before="10" w:after="1"/>
        <w:rPr>
          <w:sz w:val="27"/>
          <w:szCs w:val="27"/>
        </w:rPr>
      </w:pPr>
    </w:p>
    <w:tbl>
      <w:tblPr>
        <w:tblStyle w:val="20"/>
        <w:tblW w:w="9908" w:type="dxa"/>
        <w:tblInd w:w="7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4"/>
        <w:gridCol w:w="3538"/>
        <w:gridCol w:w="1997"/>
        <w:gridCol w:w="2177"/>
        <w:gridCol w:w="16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2" w:lineRule="auto"/>
              <w:ind w:left="113" w:right="107" w:firstLine="0"/>
              <w:jc w:val="center"/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No</w:t>
            </w:r>
          </w:p>
        </w:tc>
        <w:tc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2" w:lineRule="auto"/>
              <w:ind w:left="859" w:right="0" w:firstLine="0"/>
              <w:jc w:val="left"/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Nama Mahasiswa</w:t>
            </w:r>
          </w:p>
        </w:tc>
        <w:tc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2" w:lineRule="auto"/>
              <w:ind w:left="630" w:right="0" w:firstLine="0"/>
              <w:jc w:val="left"/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Bidang</w:t>
            </w:r>
          </w:p>
        </w:tc>
        <w:tc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2" w:lineRule="auto"/>
              <w:ind w:left="350" w:right="0" w:firstLine="0"/>
              <w:jc w:val="left"/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Tanggal Ujian</w:t>
            </w:r>
          </w:p>
        </w:tc>
        <w:tc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417" w:right="287" w:hanging="108"/>
              <w:jc w:val="left"/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ACC Tim Penguji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1" w:lineRule="auto"/>
              <w:ind w:left="4" w:right="0" w:firstLine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1</w:t>
            </w:r>
          </w:p>
        </w:tc>
        <w:tc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1" w:lineRule="auto"/>
              <w:ind w:left="106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1" w:lineRule="auto"/>
              <w:ind w:left="106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1" w:lineRule="auto"/>
              <w:ind w:left="105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67" w:lineRule="auto"/>
              <w:ind w:left="4" w:right="0" w:firstLine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2</w:t>
            </w:r>
          </w:p>
        </w:tc>
        <w:tc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67" w:lineRule="auto"/>
              <w:ind w:left="106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67" w:lineRule="auto"/>
              <w:ind w:left="106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67" w:lineRule="auto"/>
              <w:ind w:left="105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1" w:lineRule="auto"/>
              <w:ind w:left="4" w:right="0" w:firstLine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3</w:t>
            </w:r>
          </w:p>
        </w:tc>
        <w:tc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67" w:lineRule="auto"/>
              <w:ind w:left="4" w:right="0" w:firstLine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4</w:t>
            </w:r>
          </w:p>
        </w:tc>
        <w:tc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67" w:lineRule="auto"/>
              <w:ind w:left="4" w:right="0" w:firstLine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5</w:t>
            </w:r>
          </w:p>
        </w:tc>
        <w:tc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</w:tr>
    </w:tbl>
    <w:p>
      <w:pPr>
        <w:rPr>
          <w:sz w:val="26"/>
          <w:szCs w:val="26"/>
        </w:rPr>
      </w:pPr>
    </w:p>
    <w:p>
      <w:pPr>
        <w:spacing w:before="3"/>
        <w:rPr>
          <w:sz w:val="29"/>
          <w:szCs w:val="29"/>
        </w:rPr>
      </w:pPr>
    </w:p>
    <w:p>
      <w:pPr>
        <w:keepNext w:val="0"/>
        <w:keepLines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919" w:right="1205" w:firstLine="0"/>
        <w:jc w:val="center"/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BUKTI TELAH MENGIKUTI UJIAN TESIS REKAN MAHASISWA</w:t>
      </w:r>
    </w:p>
    <w:p>
      <w:pPr>
        <w:spacing w:before="40" w:line="276" w:lineRule="auto"/>
        <w:ind w:left="919" w:right="1197" w:firstLine="0"/>
        <w:jc w:val="center"/>
        <w:rPr>
          <w:sz w:val="24"/>
          <w:szCs w:val="24"/>
        </w:rPr>
      </w:pPr>
      <w:r>
        <w:rPr>
          <w:sz w:val="24"/>
          <w:szCs w:val="24"/>
          <w:rtl w:val="0"/>
        </w:rPr>
        <w:t>(Mahasiswa 5x mengikuti ujian tesis rekan mahasiswa lainnya sebagai salah satu syarat mendaftar Ujian Tesis)</w:t>
      </w:r>
    </w:p>
    <w:p>
      <w:pPr>
        <w:rPr>
          <w:sz w:val="28"/>
          <w:szCs w:val="28"/>
        </w:rPr>
      </w:pPr>
    </w:p>
    <w:tbl>
      <w:tblPr>
        <w:tblStyle w:val="21"/>
        <w:tblW w:w="9949" w:type="dxa"/>
        <w:tblInd w:w="7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4"/>
        <w:gridCol w:w="3554"/>
        <w:gridCol w:w="2005"/>
        <w:gridCol w:w="2185"/>
        <w:gridCol w:w="16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1" w:lineRule="auto"/>
              <w:ind w:left="113" w:right="107" w:firstLine="0"/>
              <w:jc w:val="center"/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No</w:t>
            </w:r>
          </w:p>
        </w:tc>
        <w:tc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1" w:lineRule="auto"/>
              <w:ind w:left="863" w:right="0" w:firstLine="0"/>
              <w:jc w:val="left"/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Nama Mahasiswa</w:t>
            </w:r>
          </w:p>
        </w:tc>
        <w:tc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1" w:lineRule="auto"/>
              <w:ind w:left="634" w:right="0" w:firstLine="0"/>
              <w:jc w:val="left"/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Bidang</w:t>
            </w:r>
          </w:p>
        </w:tc>
        <w:tc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1" w:lineRule="auto"/>
              <w:ind w:left="354" w:right="0" w:firstLine="0"/>
              <w:jc w:val="left"/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Tanggal Ujian</w:t>
            </w:r>
          </w:p>
        </w:tc>
        <w:tc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421" w:right="291" w:hanging="108"/>
              <w:jc w:val="left"/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ACC Tim Penguji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67" w:lineRule="auto"/>
              <w:ind w:left="4" w:right="0" w:firstLine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1</w:t>
            </w:r>
          </w:p>
        </w:tc>
        <w:tc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bookmarkStart w:id="0" w:name="_GoBack"/>
            <w:bookmarkEnd w:id="0"/>
          </w:p>
        </w:tc>
        <w:tc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1" w:lineRule="auto"/>
              <w:ind w:left="4" w:right="0" w:firstLine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2</w:t>
            </w:r>
          </w:p>
        </w:tc>
        <w:tc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67" w:lineRule="auto"/>
              <w:ind w:left="4" w:right="0" w:firstLine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3</w:t>
            </w:r>
          </w:p>
        </w:tc>
        <w:tc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67" w:lineRule="auto"/>
              <w:ind w:left="4" w:right="0" w:firstLine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4</w:t>
            </w:r>
          </w:p>
        </w:tc>
        <w:tc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1" w:lineRule="auto"/>
              <w:ind w:left="4" w:right="0" w:firstLine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5</w:t>
            </w:r>
          </w:p>
        </w:tc>
        <w:tc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</w:tr>
    </w:tbl>
    <w:p/>
    <w:sectPr>
      <w:pgSz w:w="11910" w:h="16840"/>
      <w:pgMar w:top="700" w:right="400" w:bottom="280" w:left="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ompat>
    <w:compatSetting w:name="compatibilityMode" w:uri="http://schemas.microsoft.com/office/word" w:val="15"/>
  </w:compat>
  <w:rsids>
    <w:rsidRoot w:val="00000000"/>
    <w:rsid w:val="2F2368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sz w:val="22"/>
      <w:szCs w:val="22"/>
      <w:lang w:val="id"/>
    </w:rPr>
  </w:style>
  <w:style w:type="paragraph" w:styleId="2">
    <w:name w:val="heading 1"/>
    <w:basedOn w:val="1"/>
    <w:next w:val="1"/>
    <w:uiPriority w:val="0"/>
    <w:pPr>
      <w:keepNext/>
      <w:keepLines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ody Text"/>
    <w:basedOn w:val="1"/>
    <w:qFormat/>
    <w:uiPriority w:val="1"/>
    <w:rPr>
      <w:b/>
      <w:bCs/>
      <w:sz w:val="24"/>
      <w:szCs w:val="24"/>
    </w:rPr>
  </w:style>
  <w:style w:type="paragraph" w:styleId="11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2">
    <w:name w:val="Title"/>
    <w:basedOn w:val="1"/>
    <w:next w:val="1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table" w:customStyle="1" w:styleId="13">
    <w:name w:val="Table Normal1"/>
    <w:uiPriority w:val="0"/>
  </w:style>
  <w:style w:type="paragraph" w:styleId="14">
    <w:name w:val="List Paragraph"/>
    <w:basedOn w:val="1"/>
    <w:qFormat/>
    <w:uiPriority w:val="1"/>
  </w:style>
  <w:style w:type="paragraph" w:customStyle="1" w:styleId="15">
    <w:name w:val="Table Paragraph"/>
    <w:basedOn w:val="1"/>
    <w:qFormat/>
    <w:uiPriority w:val="1"/>
  </w:style>
  <w:style w:type="table" w:customStyle="1" w:styleId="16">
    <w:name w:val="_Style 16"/>
    <w:basedOn w:val="13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">
    <w:name w:val="_Style 17"/>
    <w:basedOn w:val="13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">
    <w:name w:val="_Style 18"/>
    <w:basedOn w:val="13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">
    <w:name w:val="_Style 19"/>
    <w:basedOn w:val="13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">
    <w:name w:val="_Style 20"/>
    <w:basedOn w:val="13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_Style 21"/>
    <w:basedOn w:val="13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BoRaPYY7y5HoY4OZ328jcGBxSA==">AMUW2mWMfXYJ6LH/4dRsj99+MgAZaRHC7s7EBdb31V1MyOEBXhsuSuXgzWinyWK0xmmd1Dd0VPMDTKo2TloNJPyASlRYLJCygWdG56wc++q/ioGrCFDNojc=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Office_11.2.0.10323_F1E327BC-269C-435d-A152-05C5408002CA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2020-11-25T07:27:00Z</dcterms:created>
  <dc:creator>Psi-TU</dc:creator>
  <cp:lastModifiedBy>LENOVO</cp:lastModifiedBy>
  <dcterms:modified xsi:type="dcterms:W3CDTF">2021-10-28T04:27:11Z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2020-11-25T00:00:00Z</vt:filetime>
  </property>
  <property fmtid="{D5CDD505-2E9C-101B-9397-08002B2CF9AE}" pid="5" name="KSOProductBuildVer">
    <vt:lpwstr>1033-11.2.0.10323</vt:lpwstr>
  </property>
  <property fmtid="{D5CDD505-2E9C-101B-9397-08002B2CF9AE}" pid="6" name="ICV">
    <vt:lpwstr>B16B326C2689469394E0FDA874F93054</vt:lpwstr>
  </property>
</Properties>
</file>